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11A" w:rsidRDefault="006D33C6">
      <w:r w:rsidRPr="006D33C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.5pt;margin-top:33pt;width:64.95pt;height:709.5pt;z-index:251657216" wrapcoords="-248 0 -248 21577 21600 21577 21600 0 -248 0" stroked="f" strokeweight="1pt">
            <v:textbox style="layout-flow:vertical;mso-layout-flow-alt:bottom-to-top;mso-next-textbox:#_x0000_s1028">
              <w:txbxContent>
                <w:p w:rsidR="009A2E54" w:rsidRPr="00466F55" w:rsidRDefault="009A2E54" w:rsidP="00ED5CB6">
                  <w:pPr>
                    <w:tabs>
                      <w:tab w:val="left" w:pos="6748"/>
                    </w:tabs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b/>
                      <w:spacing w:val="6"/>
                      <w:sz w:val="44"/>
                      <w:szCs w:val="32"/>
                      <w:lang w:val="es-ES_tradnl"/>
                    </w:rPr>
                  </w:pPr>
                  <w:r w:rsidRPr="00466F55">
                    <w:rPr>
                      <w:rFonts w:ascii="Arial" w:hAnsi="Arial" w:cs="Arial"/>
                      <w:b/>
                      <w:spacing w:val="6"/>
                      <w:sz w:val="44"/>
                      <w:szCs w:val="32"/>
                      <w:lang w:val="es-ES_tradnl"/>
                    </w:rPr>
                    <w:t>DECLARACION DE IMPACTOS AMBIENTALES – DIA</w:t>
                  </w:r>
                  <w:r w:rsidR="00634CE3" w:rsidRPr="00466F55">
                    <w:rPr>
                      <w:rFonts w:ascii="Arial" w:hAnsi="Arial" w:cs="Arial"/>
                      <w:b/>
                      <w:spacing w:val="6"/>
                      <w:sz w:val="44"/>
                      <w:szCs w:val="32"/>
                      <w:lang w:val="es-ES_tradnl"/>
                    </w:rPr>
                    <w:t xml:space="preserve">  </w:t>
                  </w:r>
                </w:p>
                <w:p w:rsidR="00466F55" w:rsidRDefault="00466F55" w:rsidP="00466F55">
                  <w:pPr>
                    <w:tabs>
                      <w:tab w:val="left" w:pos="6748"/>
                    </w:tabs>
                    <w:autoSpaceDE w:val="0"/>
                    <w:autoSpaceDN w:val="0"/>
                    <w:adjustRightInd w:val="0"/>
                    <w:jc w:val="center"/>
                    <w:rPr>
                      <w:rFonts w:ascii="Arial Black" w:hAnsi="Arial Black" w:cs="Arial"/>
                      <w:b/>
                      <w:noProof/>
                      <w:sz w:val="40"/>
                      <w:szCs w:val="40"/>
                      <w:lang w:val="es-DO" w:eastAsia="en-US"/>
                    </w:rPr>
                  </w:pPr>
                  <w:r>
                    <w:rPr>
                      <w:rFonts w:ascii="Arial Black" w:hAnsi="Arial Black" w:cs="Arial"/>
                      <w:b/>
                      <w:color w:val="000000" w:themeColor="text1"/>
                      <w:sz w:val="40"/>
                      <w:szCs w:val="40"/>
                    </w:rPr>
                    <w:t>BRISAS CITY CENTER  21819</w:t>
                  </w:r>
                </w:p>
                <w:p w:rsidR="00ED5CB6" w:rsidRPr="00ED5CB6" w:rsidRDefault="00ED5CB6" w:rsidP="00466F55">
                  <w:pPr>
                    <w:tabs>
                      <w:tab w:val="left" w:pos="6748"/>
                    </w:tabs>
                    <w:autoSpaceDE w:val="0"/>
                    <w:autoSpaceDN w:val="0"/>
                    <w:adjustRightInd w:val="0"/>
                    <w:jc w:val="center"/>
                    <w:rPr>
                      <w:rFonts w:cs="Arial"/>
                      <w:b/>
                      <w:sz w:val="32"/>
                      <w:szCs w:val="32"/>
                      <w:lang w:val="es-ES_tradnl"/>
                    </w:rPr>
                  </w:pPr>
                </w:p>
              </w:txbxContent>
            </v:textbox>
            <w10:wrap type="tight"/>
          </v:shape>
        </w:pict>
      </w:r>
    </w:p>
    <w:sectPr w:rsidR="00BA411A" w:rsidSect="00254DA8">
      <w:pgSz w:w="12240" w:h="15840" w:code="1"/>
      <w:pgMar w:top="990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stylePaneFormatFilter w:val="3F01"/>
  <w:defaultTabStop w:val="706"/>
  <w:hyphenationZone w:val="425"/>
  <w:characterSpacingControl w:val="doNotCompress"/>
  <w:compat/>
  <w:rsids>
    <w:rsidRoot w:val="00FE0B59"/>
    <w:rsid w:val="000C73FA"/>
    <w:rsid w:val="000D3F4A"/>
    <w:rsid w:val="0010229E"/>
    <w:rsid w:val="0022024C"/>
    <w:rsid w:val="00226FFA"/>
    <w:rsid w:val="00254DA8"/>
    <w:rsid w:val="002D235C"/>
    <w:rsid w:val="00393C2A"/>
    <w:rsid w:val="003F12DB"/>
    <w:rsid w:val="00466F55"/>
    <w:rsid w:val="004A7894"/>
    <w:rsid w:val="00634CE3"/>
    <w:rsid w:val="00647D85"/>
    <w:rsid w:val="006D33C6"/>
    <w:rsid w:val="007967B0"/>
    <w:rsid w:val="00833F6B"/>
    <w:rsid w:val="00895D13"/>
    <w:rsid w:val="008A2498"/>
    <w:rsid w:val="00905866"/>
    <w:rsid w:val="00932F6B"/>
    <w:rsid w:val="009A2E54"/>
    <w:rsid w:val="009E05CA"/>
    <w:rsid w:val="009E0EDA"/>
    <w:rsid w:val="00A4493C"/>
    <w:rsid w:val="00B02A80"/>
    <w:rsid w:val="00BA411A"/>
    <w:rsid w:val="00D05AC9"/>
    <w:rsid w:val="00D31363"/>
    <w:rsid w:val="00D65CBF"/>
    <w:rsid w:val="00DB0534"/>
    <w:rsid w:val="00E20C6D"/>
    <w:rsid w:val="00E57A67"/>
    <w:rsid w:val="00ED5CB6"/>
    <w:rsid w:val="00F12686"/>
    <w:rsid w:val="00FD1C64"/>
    <w:rsid w:val="00FE0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E0B59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semiHidden/>
    <w:rsid w:val="00FE0B59"/>
    <w:rPr>
      <w:rFonts w:ascii="Tahoma" w:hAnsi="Tahoma" w:cs="Tahoma"/>
      <w:sz w:val="16"/>
      <w:szCs w:val="16"/>
    </w:rPr>
  </w:style>
  <w:style w:type="paragraph" w:customStyle="1" w:styleId="aa2">
    <w:name w:val="aa2"/>
    <w:basedOn w:val="Ttulo"/>
    <w:autoRedefine/>
    <w:qFormat/>
    <w:rsid w:val="00E57A67"/>
    <w:pPr>
      <w:tabs>
        <w:tab w:val="left" w:pos="720"/>
      </w:tabs>
      <w:spacing w:before="0" w:after="0" w:line="360" w:lineRule="auto"/>
      <w:ind w:left="720" w:hanging="720"/>
      <w:outlineLvl w:val="9"/>
    </w:pPr>
    <w:rPr>
      <w:rFonts w:ascii="Arial" w:hAnsi="Arial" w:cs="Arial"/>
      <w:kern w:val="0"/>
      <w:sz w:val="52"/>
      <w:szCs w:val="26"/>
    </w:rPr>
  </w:style>
  <w:style w:type="paragraph" w:styleId="Ttulo">
    <w:name w:val="Title"/>
    <w:basedOn w:val="Normal"/>
    <w:next w:val="Normal"/>
    <w:link w:val="TtuloCar"/>
    <w:qFormat/>
    <w:rsid w:val="00E57A6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"/>
    <w:rsid w:val="00E57A67"/>
    <w:rPr>
      <w:rFonts w:ascii="Cambria" w:eastAsia="Times New Roman" w:hAnsi="Cambria" w:cs="Times New Roman"/>
      <w:b/>
      <w:bCs/>
      <w:kern w:val="28"/>
      <w:sz w:val="32"/>
      <w:szCs w:val="32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2" ma:contentTypeDescription="Crear nuevo documento." ma:contentTypeScope="" ma:versionID="f0edfbdb022b8eba0aec118f21332b85">
  <xsd:schema xmlns:xsd="http://www.w3.org/2001/XMLSchema" xmlns:xs="http://www.w3.org/2001/XMLSchema" xmlns:p="http://schemas.microsoft.com/office/2006/metadata/properties" xmlns:ns2="32a1fe21-99f0-4715-87c1-b6c517465e0c" targetNamespace="http://schemas.microsoft.com/office/2006/metadata/properties" ma:root="true" ma:fieldsID="43373d84ae1bb39fa367884eb7f1f283" ns2:_="">
    <xsd:import namespace="32a1fe21-99f0-4715-87c1-b6c517465e0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87D4811-AB57-47D8-B868-5C498EEDFF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622EB3-3024-4394-B956-EC393D641683}"/>
</file>

<file path=customXml/itemProps3.xml><?xml version="1.0" encoding="utf-8"?>
<ds:datastoreItem xmlns:ds="http://schemas.openxmlformats.org/officeDocument/2006/customXml" ds:itemID="{4A3AD9E7-719E-47DF-983B-6E522256D480}"/>
</file>

<file path=customXml/itemProps4.xml><?xml version="1.0" encoding="utf-8"?>
<ds:datastoreItem xmlns:ds="http://schemas.openxmlformats.org/officeDocument/2006/customXml" ds:itemID="{5EB342E8-E890-49FA-AEA2-F76BC93969F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IESS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René Ledesma</dc:creator>
  <cp:lastModifiedBy>Ledesma</cp:lastModifiedBy>
  <cp:revision>4</cp:revision>
  <cp:lastPrinted>2023-04-25T14:04:00Z</cp:lastPrinted>
  <dcterms:created xsi:type="dcterms:W3CDTF">2021-09-23T05:31:00Z</dcterms:created>
  <dcterms:modified xsi:type="dcterms:W3CDTF">2023-04-25T14:04:00Z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